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D3E" w:rsidTr="00757D3E">
        <w:tc>
          <w:tcPr>
            <w:tcW w:w="4785" w:type="dxa"/>
          </w:tcPr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</w:tcPr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>УТВЕРЖДАЮ</w:t>
            </w:r>
            <w:r w:rsidRPr="00757D3E">
              <w:rPr>
                <w:sz w:val="28"/>
                <w:szCs w:val="28"/>
              </w:rPr>
              <w:br/>
              <w:t>Глава  района</w:t>
            </w:r>
          </w:p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 xml:space="preserve">________________Ю.Э. Кравцов </w:t>
            </w:r>
          </w:p>
          <w:p w:rsidR="00757D3E" w:rsidRPr="00757D3E" w:rsidRDefault="003544ED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757D3E" w:rsidRPr="00757D3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="00757D3E" w:rsidRPr="00757D3E">
              <w:rPr>
                <w:sz w:val="28"/>
                <w:szCs w:val="28"/>
              </w:rPr>
              <w:t xml:space="preserve"> 2024 года</w:t>
            </w:r>
          </w:p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757D3E" w:rsidRDefault="00757D3E" w:rsidP="005D0626">
      <w:pPr>
        <w:jc w:val="center"/>
        <w:rPr>
          <w:b/>
          <w:bCs/>
          <w:sz w:val="25"/>
          <w:szCs w:val="25"/>
        </w:rPr>
      </w:pPr>
    </w:p>
    <w:p w:rsidR="005D0626" w:rsidRPr="001F049F" w:rsidRDefault="005D0626" w:rsidP="005D0626">
      <w:pPr>
        <w:jc w:val="center"/>
        <w:rPr>
          <w:bCs/>
          <w:sz w:val="25"/>
          <w:szCs w:val="25"/>
        </w:rPr>
      </w:pPr>
      <w:proofErr w:type="gramStart"/>
      <w:r w:rsidRPr="00BF74F9">
        <w:rPr>
          <w:b/>
          <w:bCs/>
          <w:sz w:val="25"/>
          <w:szCs w:val="25"/>
        </w:rPr>
        <w:t>П</w:t>
      </w:r>
      <w:proofErr w:type="gramEnd"/>
      <w:r w:rsidRPr="00BF74F9">
        <w:rPr>
          <w:b/>
          <w:bCs/>
          <w:sz w:val="25"/>
          <w:szCs w:val="25"/>
        </w:rPr>
        <w:t xml:space="preserve"> Л А Н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публичных (открытых) мероприятий, проводимых на территории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муниципального образования «</w:t>
      </w:r>
      <w:r>
        <w:rPr>
          <w:b/>
          <w:bCs/>
          <w:sz w:val="25"/>
          <w:szCs w:val="25"/>
        </w:rPr>
        <w:t xml:space="preserve">Пустошкинский район» в </w:t>
      </w:r>
      <w:r w:rsidR="003544ED">
        <w:rPr>
          <w:b/>
          <w:bCs/>
          <w:sz w:val="25"/>
          <w:szCs w:val="25"/>
        </w:rPr>
        <w:t>сентябре</w:t>
      </w:r>
      <w:r w:rsidRPr="00BF74F9">
        <w:rPr>
          <w:b/>
          <w:bCs/>
          <w:sz w:val="25"/>
          <w:szCs w:val="25"/>
        </w:rPr>
        <w:t xml:space="preserve"> 20</w:t>
      </w:r>
      <w:r>
        <w:rPr>
          <w:b/>
          <w:bCs/>
          <w:sz w:val="25"/>
          <w:szCs w:val="25"/>
        </w:rPr>
        <w:t>24</w:t>
      </w:r>
      <w:r w:rsidRPr="00BF74F9">
        <w:rPr>
          <w:b/>
          <w:bCs/>
          <w:sz w:val="25"/>
          <w:szCs w:val="25"/>
        </w:rPr>
        <w:t xml:space="preserve"> года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01"/>
        <w:gridCol w:w="3544"/>
        <w:gridCol w:w="2268"/>
        <w:gridCol w:w="2410"/>
      </w:tblGrid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№</w:t>
            </w:r>
          </w:p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proofErr w:type="spellStart"/>
            <w:proofErr w:type="gram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  <w:proofErr w:type="gramEnd"/>
            <w:r w:rsidR="008E377C">
              <w:rPr>
                <w:b/>
                <w:bCs/>
                <w:i/>
                <w:sz w:val="25"/>
                <w:szCs w:val="25"/>
              </w:rPr>
              <w:t>/</w:t>
            </w:r>
            <w:proofErr w:type="spell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Дата,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Место проведения, 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Контактное лицо</w:t>
            </w:r>
          </w:p>
        </w:tc>
      </w:tr>
      <w:tr w:rsidR="007950B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Pr="008E377C" w:rsidRDefault="007950B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0BE" w:rsidRDefault="003544ED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02.09</w:t>
            </w:r>
            <w:r w:rsidR="00F30BED">
              <w:rPr>
                <w:iCs/>
                <w:sz w:val="24"/>
                <w:szCs w:val="24"/>
              </w:rPr>
              <w:t>.</w:t>
            </w:r>
            <w:r w:rsidR="007950BE">
              <w:rPr>
                <w:iCs/>
                <w:sz w:val="24"/>
                <w:szCs w:val="24"/>
              </w:rPr>
              <w:t>2024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50BE" w:rsidRPr="00D0635B" w:rsidRDefault="003544ED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Праздник «День знаний»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0BE" w:rsidRPr="00F30BED" w:rsidRDefault="003544ED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50BE" w:rsidRDefault="00F30BED" w:rsidP="003544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  <w:r w:rsidR="003544ED">
              <w:rPr>
                <w:iCs/>
                <w:sz w:val="24"/>
                <w:szCs w:val="24"/>
              </w:rPr>
              <w:t>руководители образовательных организаций</w:t>
            </w:r>
            <w:r w:rsidR="003544E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8(81142) 2-16-81</w:t>
            </w:r>
            <w:r w:rsidR="0072580E">
              <w:rPr>
                <w:sz w:val="24"/>
                <w:szCs w:val="24"/>
              </w:rPr>
              <w:t xml:space="preserve">, 8(81142) 2-10-36, 8(81142) 2-16-96 </w:t>
            </w:r>
          </w:p>
        </w:tc>
      </w:tr>
      <w:tr w:rsidR="0072580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2580E" w:rsidRPr="008E377C" w:rsidRDefault="0072580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580E" w:rsidRDefault="003544ED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02.09.2024 г. – 30.09</w:t>
            </w:r>
            <w:r w:rsidR="0072580E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580E" w:rsidRDefault="003544ED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Месячник пожарной 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580E" w:rsidRDefault="0072580E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580E" w:rsidRPr="00CD79CE" w:rsidRDefault="003544ED" w:rsidP="0072580E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</w:t>
            </w:r>
            <w:r w:rsidR="0072580E">
              <w:rPr>
                <w:iCs/>
                <w:sz w:val="24"/>
                <w:szCs w:val="24"/>
              </w:rPr>
              <w:t xml:space="preserve">, </w:t>
            </w:r>
            <w:r>
              <w:rPr>
                <w:iCs/>
                <w:sz w:val="24"/>
                <w:szCs w:val="24"/>
              </w:rPr>
              <w:t>консультант</w:t>
            </w:r>
            <w:r w:rsidR="0072580E">
              <w:rPr>
                <w:iCs/>
                <w:sz w:val="24"/>
                <w:szCs w:val="24"/>
              </w:rPr>
              <w:t xml:space="preserve">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72580E" w:rsidRDefault="00FF7EC3" w:rsidP="00725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</w:t>
            </w:r>
            <w:r w:rsidR="0072580E">
              <w:rPr>
                <w:sz w:val="24"/>
                <w:szCs w:val="24"/>
              </w:rPr>
              <w:t>6</w:t>
            </w:r>
          </w:p>
        </w:tc>
      </w:tr>
      <w:tr w:rsidR="00F30BED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30BED" w:rsidRPr="008E377C" w:rsidRDefault="00F30BED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0BED" w:rsidRDefault="00FF7EC3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02.09</w:t>
            </w:r>
            <w:r w:rsidR="00F30BED">
              <w:rPr>
                <w:iCs/>
                <w:sz w:val="24"/>
                <w:szCs w:val="24"/>
              </w:rPr>
              <w:t>.2024 г.</w:t>
            </w:r>
            <w:r>
              <w:rPr>
                <w:iCs/>
                <w:sz w:val="24"/>
                <w:szCs w:val="24"/>
              </w:rPr>
              <w:t xml:space="preserve"> – 27.09.2024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0BED" w:rsidRPr="00D0635B" w:rsidRDefault="00FF7EC3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Районный этап областной выставки «Покажи </w:t>
            </w:r>
            <w:proofErr w:type="spellStart"/>
            <w:r>
              <w:rPr>
                <w:sz w:val="24"/>
                <w:szCs w:val="24"/>
                <w:lang w:eastAsia="en-US"/>
              </w:rPr>
              <w:t>Псковщину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0BED" w:rsidRPr="00F30BED" w:rsidRDefault="00FF7EC3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3" w:rsidRPr="00CD79CE" w:rsidRDefault="00FF7EC3" w:rsidP="00FF7E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FF7EC3" w:rsidRDefault="00FF7EC3" w:rsidP="00FF7EC3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F30BED" w:rsidRDefault="00FF7EC3" w:rsidP="00FF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1E4717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E4717" w:rsidRPr="008E377C" w:rsidRDefault="001E4717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4717" w:rsidRDefault="00FF7EC3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03.09</w:t>
            </w:r>
            <w:r w:rsidR="001E4717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4717" w:rsidRDefault="00FF7EC3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в ОУ, приуроченные 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Дню солидарности в борьбе с терроризмом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717" w:rsidRPr="00AE3849" w:rsidRDefault="00FF7EC3" w:rsidP="00F3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3" w:rsidRPr="00CD79CE" w:rsidRDefault="00FF7EC3" w:rsidP="00FF7EC3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1E4717" w:rsidRDefault="00FF7EC3" w:rsidP="00FF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E2077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20779" w:rsidRPr="008E377C" w:rsidRDefault="00E207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7EC3" w:rsidRDefault="00FF7EC3" w:rsidP="00FF7EC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F7EC3" w:rsidRDefault="00FF7EC3" w:rsidP="00FF7EC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F7EC3" w:rsidRDefault="00FF7EC3" w:rsidP="00FF7EC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F7EC3" w:rsidRDefault="00FF7EC3" w:rsidP="00FF7EC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F7EC3" w:rsidRDefault="00FF7EC3" w:rsidP="00FF7EC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03.09.2024</w:t>
            </w:r>
          </w:p>
          <w:p w:rsidR="00FF7EC3" w:rsidRDefault="00FF7EC3" w:rsidP="00FF7EC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06.09.2024</w:t>
            </w:r>
          </w:p>
          <w:p w:rsidR="00FF7EC3" w:rsidRDefault="00FF7EC3" w:rsidP="00FF7EC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13.09.2024</w:t>
            </w:r>
          </w:p>
          <w:p w:rsidR="00FF7EC3" w:rsidRDefault="00FF7EC3" w:rsidP="00FF7EC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18.09.2024</w:t>
            </w:r>
          </w:p>
          <w:p w:rsidR="00FF7EC3" w:rsidRDefault="00FF7EC3" w:rsidP="00FF7EC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19.09.2024</w:t>
            </w:r>
          </w:p>
          <w:p w:rsidR="00E20779" w:rsidRDefault="00FF7EC3" w:rsidP="00FF7E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20.09.2024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7EC3" w:rsidRDefault="00FF7EC3" w:rsidP="00FF7E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Дополнительный период государственной итоговой аттестации выпускников 9 и 11 классов:</w:t>
            </w:r>
          </w:p>
          <w:p w:rsidR="00FF7EC3" w:rsidRDefault="00FF7EC3" w:rsidP="00FF7E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  <w:p w:rsidR="00FF7EC3" w:rsidRDefault="00FF7EC3" w:rsidP="00FF7E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  <w:p w:rsidR="00FF7EC3" w:rsidRDefault="00FF7EC3" w:rsidP="00FF7E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</w:t>
            </w:r>
          </w:p>
          <w:p w:rsidR="00FF7EC3" w:rsidRDefault="00FF7EC3" w:rsidP="00FF7E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(резерв)</w:t>
            </w:r>
          </w:p>
          <w:p w:rsidR="00FF7EC3" w:rsidRDefault="00FF7EC3" w:rsidP="00FF7E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(резерв)</w:t>
            </w:r>
          </w:p>
          <w:p w:rsidR="00E20779" w:rsidRPr="00D0635B" w:rsidRDefault="00FF7EC3" w:rsidP="00FF7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Резерв по всем предметам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779" w:rsidRPr="00D0635B" w:rsidRDefault="00FF7EC3" w:rsidP="00B302F8">
            <w:pPr>
              <w:jc w:val="center"/>
              <w:rPr>
                <w:sz w:val="24"/>
                <w:szCs w:val="24"/>
              </w:rPr>
            </w:pPr>
            <w:r w:rsidRPr="00975137">
              <w:rPr>
                <w:sz w:val="24"/>
                <w:szCs w:val="24"/>
                <w:lang w:eastAsia="en-US"/>
              </w:rPr>
              <w:t>МБОУ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97513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устошкинская сельская общеобразовательная школа»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3" w:rsidRPr="00CD79CE" w:rsidRDefault="00FF7EC3" w:rsidP="00FF7EC3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FF7EC3" w:rsidRPr="00CD79CE" w:rsidRDefault="00FF7EC3" w:rsidP="00FF7E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E20779" w:rsidRDefault="00FF7EC3" w:rsidP="00FF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B50297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50297" w:rsidRPr="008E377C" w:rsidRDefault="00B50297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0297" w:rsidRDefault="00B50297" w:rsidP="00FF7EC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06.09.2024 г. – 08.09.2024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0297" w:rsidRDefault="00B50297" w:rsidP="00FF7E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экстерриториальной участковой избирательной комиссии по выборам Губернатора Санкт-Петербурга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0297" w:rsidRPr="00975137" w:rsidRDefault="00B50297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дер. </w:t>
            </w:r>
            <w:proofErr w:type="spellStart"/>
            <w:r>
              <w:rPr>
                <w:sz w:val="24"/>
                <w:szCs w:val="24"/>
                <w:lang w:eastAsia="en-US"/>
              </w:rPr>
              <w:t>Долосцы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0297" w:rsidRDefault="00B50297" w:rsidP="00B502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Никитина Элла Михайловна, председатель Территориальной</w:t>
            </w:r>
            <w:r>
              <w:rPr>
                <w:sz w:val="24"/>
                <w:szCs w:val="24"/>
                <w:lang w:eastAsia="en-US"/>
              </w:rPr>
              <w:t xml:space="preserve"> избирательной комиссии Пустошкинского района, </w:t>
            </w:r>
          </w:p>
          <w:p w:rsidR="00B50297" w:rsidRDefault="00B50297" w:rsidP="00B502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8(81142) 2-19-94 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6407B5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07B5" w:rsidRPr="008E377C" w:rsidRDefault="006407B5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07B5" w:rsidRDefault="00C744E7" w:rsidP="00FF7EC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08.09.2024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07B5" w:rsidRDefault="00C744E7" w:rsidP="00FF7EC3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Экоярмарка</w:t>
            </w:r>
            <w:proofErr w:type="spellEnd"/>
            <w:r>
              <w:rPr>
                <w:sz w:val="24"/>
                <w:szCs w:val="24"/>
              </w:rPr>
              <w:t xml:space="preserve"> – 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4E7" w:rsidRDefault="00C744E7" w:rsidP="00C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стадион </w:t>
            </w:r>
          </w:p>
          <w:p w:rsidR="006407B5" w:rsidRPr="00975137" w:rsidRDefault="00C744E7" w:rsidP="00C744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Пустошки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44E7" w:rsidRDefault="00C744E7" w:rsidP="00C744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Гончарова Алевтина Анатольевна, директор МБУК «Пустошкинский районный Центр </w:t>
            </w:r>
            <w:r>
              <w:rPr>
                <w:sz w:val="24"/>
                <w:szCs w:val="24"/>
              </w:rPr>
              <w:lastRenderedPageBreak/>
              <w:t xml:space="preserve">культуры», </w:t>
            </w:r>
          </w:p>
          <w:p w:rsidR="006407B5" w:rsidRDefault="00C744E7" w:rsidP="00C744E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2-16-81, 8(81142) 2-19-57</w:t>
            </w:r>
          </w:p>
        </w:tc>
      </w:tr>
      <w:tr w:rsidR="007C3FE2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C3FE2" w:rsidRPr="008E377C" w:rsidRDefault="007C3FE2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FE2" w:rsidRPr="00E20779" w:rsidRDefault="004C2F61" w:rsidP="00F3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09.09</w:t>
            </w:r>
            <w:r w:rsidR="00F30BED">
              <w:rPr>
                <w:sz w:val="24"/>
                <w:szCs w:val="24"/>
                <w:lang w:eastAsia="en-US"/>
              </w:rPr>
              <w:t xml:space="preserve">.2024 г. </w:t>
            </w:r>
            <w:r>
              <w:rPr>
                <w:sz w:val="24"/>
                <w:szCs w:val="24"/>
                <w:lang w:eastAsia="en-US"/>
              </w:rPr>
              <w:t xml:space="preserve">– 30.09.2024 г. </w:t>
            </w:r>
            <w:r w:rsidR="007C3FE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3FE2" w:rsidRDefault="004C2F61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Заочный конкурс «Наши любимые хвостики», посвященный Дню защиты животных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3FE2" w:rsidRDefault="004C2F61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2F61" w:rsidRPr="00CD79CE" w:rsidRDefault="004C2F61" w:rsidP="004C2F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4C2F61" w:rsidRDefault="004C2F61" w:rsidP="004C2F61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C3FE2" w:rsidRDefault="004C2F61" w:rsidP="004C2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9F73A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F73A4" w:rsidRPr="008E377C" w:rsidRDefault="009F73A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3A4" w:rsidRDefault="004C2F61" w:rsidP="00F3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09.09.2024 г. – 31.10.2024 г. </w:t>
            </w:r>
            <w:r w:rsidR="00BA1C5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73A4" w:rsidRDefault="004C2F61" w:rsidP="00E2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Районный творческий конкурс «Семейный альбом», посвященный Году семьи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3A4" w:rsidRPr="00F30BED" w:rsidRDefault="004C2F61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2F61" w:rsidRPr="00CD79CE" w:rsidRDefault="004C2F61" w:rsidP="004C2F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4C2F61" w:rsidRDefault="004C2F61" w:rsidP="004C2F61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9F73A4" w:rsidRDefault="004C2F61" w:rsidP="004C2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BA1C5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A1C5E" w:rsidRPr="008E377C" w:rsidRDefault="00BA1C5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1C5E" w:rsidRDefault="004C2F61" w:rsidP="00F3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09.09</w:t>
            </w:r>
            <w:r w:rsidR="00BA1C5E">
              <w:rPr>
                <w:sz w:val="24"/>
                <w:szCs w:val="24"/>
                <w:lang w:eastAsia="en-US"/>
              </w:rPr>
              <w:t xml:space="preserve">.2024 г. </w:t>
            </w:r>
            <w:r>
              <w:rPr>
                <w:sz w:val="24"/>
                <w:szCs w:val="24"/>
                <w:lang w:eastAsia="en-US"/>
              </w:rPr>
              <w:t xml:space="preserve">– 29.11.2024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1C5E" w:rsidRDefault="004C2F61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«Займись спортом – начни с ГТО»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1C5E" w:rsidRDefault="004C2F61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2F61" w:rsidRPr="00CD79CE" w:rsidRDefault="004C2F61" w:rsidP="004C2F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4C2F61" w:rsidRDefault="004C2F61" w:rsidP="004C2F61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BA1C5E" w:rsidRDefault="004C2F61" w:rsidP="004C2F6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0A19E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A19E8" w:rsidRPr="008E377C" w:rsidRDefault="000A19E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19E8" w:rsidRDefault="00943C18" w:rsidP="00F3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</w:t>
            </w:r>
            <w:r w:rsidR="000A19E8">
              <w:rPr>
                <w:sz w:val="24"/>
                <w:szCs w:val="24"/>
                <w:lang w:eastAsia="en-US"/>
              </w:rPr>
              <w:t xml:space="preserve">.2024 г. </w:t>
            </w:r>
            <w:r>
              <w:rPr>
                <w:sz w:val="24"/>
                <w:szCs w:val="24"/>
                <w:lang w:eastAsia="en-US"/>
              </w:rPr>
              <w:t xml:space="preserve">– 15.09.2024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19E8" w:rsidRDefault="00943C18" w:rsidP="00E2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областном туристическом слете среди педагогических работников Псковской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19E8" w:rsidRPr="00F30BED" w:rsidRDefault="00943C18" w:rsidP="00B302F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Себежский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 </w:t>
            </w:r>
            <w:r w:rsidR="000A19E8" w:rsidRPr="00F30BED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3C18" w:rsidRPr="00CD79CE" w:rsidRDefault="000A19E8" w:rsidP="00943C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</w:t>
            </w:r>
            <w:proofErr w:type="spellStart"/>
            <w:r w:rsidR="00943C18">
              <w:rPr>
                <w:sz w:val="24"/>
                <w:szCs w:val="24"/>
              </w:rPr>
              <w:t>Тафий</w:t>
            </w:r>
            <w:proofErr w:type="spellEnd"/>
            <w:r w:rsidR="00943C18">
              <w:rPr>
                <w:sz w:val="24"/>
                <w:szCs w:val="24"/>
              </w:rPr>
              <w:t xml:space="preserve"> Алла Михайловна</w:t>
            </w:r>
            <w:r w:rsidR="00943C18" w:rsidRPr="00CD79CE">
              <w:rPr>
                <w:sz w:val="24"/>
                <w:szCs w:val="24"/>
              </w:rPr>
              <w:t>,</w:t>
            </w:r>
          </w:p>
          <w:p w:rsidR="00943C18" w:rsidRDefault="00943C18" w:rsidP="00943C18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0A19E8" w:rsidRDefault="00943C18" w:rsidP="00943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E20779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20779" w:rsidRDefault="00E20779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779" w:rsidRDefault="00943C18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13.09.2024 г. – 15.09.2024 г. </w:t>
            </w:r>
            <w:r w:rsidR="00E2077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0779" w:rsidRPr="005C247C" w:rsidRDefault="00943C18" w:rsidP="009E7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очных курсах преподавателей по ОБЗР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779" w:rsidRPr="005C247C" w:rsidRDefault="00943C18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Псков </w:t>
            </w:r>
            <w:r w:rsidR="00E207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3C18" w:rsidRDefault="00943C18" w:rsidP="00E207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</w:t>
            </w:r>
            <w:r>
              <w:rPr>
                <w:sz w:val="24"/>
                <w:szCs w:val="24"/>
              </w:rPr>
              <w:t xml:space="preserve">, </w:t>
            </w:r>
          </w:p>
          <w:p w:rsidR="00943C18" w:rsidRPr="00385651" w:rsidRDefault="00943C18" w:rsidP="00943C18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Лоборев</w:t>
            </w:r>
            <w:proofErr w:type="spellEnd"/>
            <w:r>
              <w:rPr>
                <w:iCs/>
                <w:sz w:val="24"/>
                <w:szCs w:val="24"/>
              </w:rPr>
              <w:t xml:space="preserve"> Сергей Федорович, директор МБОУ «</w:t>
            </w:r>
            <w:r w:rsidRPr="0097513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устошкинская сельская общеобразовательна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я школа», </w:t>
            </w:r>
          </w:p>
          <w:p w:rsidR="00943C18" w:rsidRDefault="00943C18" w:rsidP="00943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E20779" w:rsidRPr="005C247C" w:rsidRDefault="00943C18" w:rsidP="00943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3-51-83</w:t>
            </w:r>
          </w:p>
        </w:tc>
      </w:tr>
      <w:tr w:rsidR="007950BE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Default="007950BE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0BE" w:rsidRDefault="00943C18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16.09.2024 г. – 16.10.2024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50BE" w:rsidRDefault="00943C18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добрых дел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0BE" w:rsidRDefault="00943C18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50BE" w:rsidRPr="00CD79CE" w:rsidRDefault="007950BE" w:rsidP="007950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505801" w:rsidRDefault="007950BE" w:rsidP="00505801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950BE" w:rsidRDefault="007950BE" w:rsidP="0050580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0A70A0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A70A0" w:rsidRDefault="000A70A0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70A0" w:rsidRDefault="000A70A0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70A0" w:rsidRDefault="00943C18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к социально-психологическому тестированию в </w:t>
            </w:r>
            <w:r w:rsidR="00AB32DB">
              <w:rPr>
                <w:sz w:val="24"/>
                <w:szCs w:val="24"/>
                <w:lang w:eastAsia="en-US"/>
              </w:rPr>
              <w:t xml:space="preserve">образовательных организациях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70A0" w:rsidRDefault="000A70A0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3C18" w:rsidRPr="00CD79CE" w:rsidRDefault="00943C18" w:rsidP="00943C1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0A70A0" w:rsidRDefault="00943C18" w:rsidP="00943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143358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43358" w:rsidRDefault="00143358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3358" w:rsidRDefault="00F41F2A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 20.09.2024 г. </w:t>
            </w:r>
            <w:r w:rsidR="0014335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43358" w:rsidRDefault="00F41F2A" w:rsidP="001433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списков семей и детей, состоящих на учете в образовательных организациях района; списков детей-инвалидов и детей, находящихся в приемных семьях и под опекой граждан; списков детей с ОВЗ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3358" w:rsidRDefault="00F41F2A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1F2A" w:rsidRPr="00CD79CE" w:rsidRDefault="00F41F2A" w:rsidP="00F41F2A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F41F2A" w:rsidRPr="00CD79CE" w:rsidRDefault="00F41F2A" w:rsidP="00F41F2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143358" w:rsidRDefault="00F41F2A" w:rsidP="00F41F2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AB32DB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B32DB" w:rsidRDefault="00AB32DB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32DB" w:rsidRDefault="00AB32DB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 20.09.2024 г.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B32DB" w:rsidRDefault="00AB32DB" w:rsidP="001433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сведений по комплектации образовательных организаций и группам продленного дня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2DB" w:rsidRDefault="00AB32DB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32DB" w:rsidRPr="00CD79CE" w:rsidRDefault="00AB32DB" w:rsidP="00AB32DB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AB32DB" w:rsidRPr="00CD79CE" w:rsidRDefault="00AB32DB" w:rsidP="00AB32D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AB32DB" w:rsidRDefault="00AB32DB" w:rsidP="00AB32D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(81142) 2-11-66</w:t>
            </w:r>
          </w:p>
        </w:tc>
      </w:tr>
      <w:tr w:rsidR="00AB32DB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B32DB" w:rsidRDefault="00AB32DB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32DB" w:rsidRDefault="00AB32DB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20.09.2024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B32DB" w:rsidRDefault="00AB32DB" w:rsidP="001433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ПРОДО «Аистенок»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2DB" w:rsidRDefault="00AB32DB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32DB" w:rsidRPr="00CD79CE" w:rsidRDefault="00AB32DB" w:rsidP="00AB32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AB32DB" w:rsidRDefault="00AB32DB" w:rsidP="00AB32DB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AB32DB" w:rsidRDefault="00AB32DB" w:rsidP="00AB32D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AB32DB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B32DB" w:rsidRDefault="00AB32DB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32DB" w:rsidRDefault="00785863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 20.09.2024 г.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B32DB" w:rsidRDefault="00785863" w:rsidP="001433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планов работы районных методических объединений на 2024-2025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2DB" w:rsidRDefault="00785863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863" w:rsidRPr="00CD79CE" w:rsidRDefault="00785863" w:rsidP="00785863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785863" w:rsidRPr="00CD79CE" w:rsidRDefault="00785863" w:rsidP="0078586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руководители районных методических объединений, </w:t>
            </w:r>
          </w:p>
          <w:p w:rsidR="00AB32DB" w:rsidRDefault="00785863" w:rsidP="0078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785863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85863" w:rsidRDefault="00785863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5863" w:rsidRDefault="00785863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20.09.2024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63" w:rsidRDefault="00785863" w:rsidP="001433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Совещание руководителей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5863" w:rsidRPr="00785863" w:rsidRDefault="00785863" w:rsidP="00D27CB1">
            <w:pPr>
              <w:jc w:val="center"/>
              <w:rPr>
                <w:sz w:val="24"/>
                <w:szCs w:val="24"/>
              </w:rPr>
            </w:pPr>
            <w:r w:rsidRPr="00785863">
              <w:rPr>
                <w:sz w:val="24"/>
                <w:szCs w:val="24"/>
                <w:lang w:eastAsia="en-US"/>
              </w:rPr>
              <w:t xml:space="preserve">Большой зал Администрации Пустошкинского района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863" w:rsidRDefault="00785863" w:rsidP="007858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785863" w:rsidRDefault="00785863" w:rsidP="0078586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C744E7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744E7" w:rsidRDefault="00C744E7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44E7" w:rsidRDefault="00C744E7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20.09.2024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744E7" w:rsidRDefault="00C744E7" w:rsidP="001433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4E7" w:rsidRPr="00785863" w:rsidRDefault="00C744E7" w:rsidP="00D27CB1">
            <w:pPr>
              <w:jc w:val="center"/>
              <w:rPr>
                <w:sz w:val="24"/>
                <w:szCs w:val="24"/>
                <w:lang w:eastAsia="en-US"/>
              </w:rPr>
            </w:pPr>
            <w:r w:rsidRPr="00785863">
              <w:rPr>
                <w:sz w:val="24"/>
                <w:szCs w:val="24"/>
                <w:lang w:eastAsia="en-US"/>
              </w:rPr>
              <w:t xml:space="preserve">Большой зал Администрации Пустошкинского района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44E7" w:rsidRDefault="00C744E7" w:rsidP="00C744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C744E7" w:rsidRDefault="00C744E7" w:rsidP="00C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785863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85863" w:rsidRDefault="00785863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5863" w:rsidRDefault="00CC7567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785863">
              <w:rPr>
                <w:rFonts w:cs="Times New Roman"/>
                <w:sz w:val="24"/>
                <w:szCs w:val="24"/>
              </w:rPr>
              <w:t xml:space="preserve">о плану Комитета по образованию Псковской области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63" w:rsidRDefault="00785863" w:rsidP="001433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статистических отчетов (ОО-1 и другие)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5863" w:rsidRPr="00785863" w:rsidRDefault="00785863" w:rsidP="00D27C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863" w:rsidRPr="00CD79CE" w:rsidRDefault="00785863" w:rsidP="00785863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</w:t>
            </w:r>
            <w:r>
              <w:rPr>
                <w:iCs/>
                <w:sz w:val="24"/>
                <w:szCs w:val="24"/>
              </w:rPr>
              <w:lastRenderedPageBreak/>
              <w:t xml:space="preserve">образованию, культуре и спорту Администрации Пустошкинского района, </w:t>
            </w:r>
          </w:p>
          <w:p w:rsidR="00785863" w:rsidRPr="00CD79CE" w:rsidRDefault="00785863" w:rsidP="0078586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785863" w:rsidRDefault="00785863" w:rsidP="0078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CC7567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C7567" w:rsidRDefault="00CC7567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7567" w:rsidRDefault="00CC7567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24.09.2024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7567" w:rsidRDefault="00CC7567" w:rsidP="001433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туристический слет «Орленок»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7567" w:rsidRDefault="00CC7567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7567" w:rsidRPr="00CD79CE" w:rsidRDefault="00CC7567" w:rsidP="00CC75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CC7567" w:rsidRPr="00CC7567" w:rsidRDefault="00CC7567" w:rsidP="00CC7567">
            <w:pPr>
              <w:jc w:val="center"/>
              <w:rPr>
                <w:iCs/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CC7567" w:rsidRDefault="00CC7567" w:rsidP="00CC756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CC7567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C7567" w:rsidRDefault="00CC7567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7567" w:rsidRDefault="00CC7567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27.09.2024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7567" w:rsidRDefault="00CC7567" w:rsidP="001433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легкоатлетический кросс в зачет 16 Спартакиады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7567" w:rsidRDefault="00CC7567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7567" w:rsidRPr="00CD79CE" w:rsidRDefault="00CC7567" w:rsidP="00CC75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CC7567" w:rsidRPr="00CC7567" w:rsidRDefault="00CC7567" w:rsidP="00CC7567">
            <w:pPr>
              <w:jc w:val="center"/>
              <w:rPr>
                <w:iCs/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CC7567" w:rsidRDefault="00CC7567" w:rsidP="00CC7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C744E7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744E7" w:rsidRDefault="00C744E7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44E7" w:rsidRDefault="00C744E7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27.09.2024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744E7" w:rsidRDefault="00C744E7" w:rsidP="001433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4E7" w:rsidRDefault="00C744E7" w:rsidP="00D27CB1">
            <w:pPr>
              <w:jc w:val="center"/>
              <w:rPr>
                <w:sz w:val="24"/>
                <w:szCs w:val="24"/>
              </w:rPr>
            </w:pPr>
            <w:r w:rsidRPr="00785863">
              <w:rPr>
                <w:sz w:val="24"/>
                <w:szCs w:val="24"/>
                <w:lang w:eastAsia="en-US"/>
              </w:rPr>
              <w:t xml:space="preserve">Большой зал Администрации Пустошкинского района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44E7" w:rsidRDefault="00C744E7" w:rsidP="00C744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C744E7" w:rsidRDefault="00C744E7" w:rsidP="00C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D470B3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470B3" w:rsidRDefault="00D470B3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70B3" w:rsidRDefault="00BD1782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27.09.2024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470B3" w:rsidRDefault="00BD1782" w:rsidP="00143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членов Территориальной избирательной комиссии Пустошкинского района в мероприятиях, посвященных Дню избирательных комиссий в Псковской области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70B3" w:rsidRPr="00785863" w:rsidRDefault="00BD1782" w:rsidP="00D27C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назначению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782" w:rsidRDefault="00BD1782" w:rsidP="00BD17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Никитина Элла Михайловна, председатель Территориальной</w:t>
            </w:r>
            <w:r>
              <w:rPr>
                <w:sz w:val="24"/>
                <w:szCs w:val="24"/>
                <w:lang w:eastAsia="en-US"/>
              </w:rPr>
              <w:t xml:space="preserve"> избирательной комиссии Пустошкинского района, </w:t>
            </w:r>
          </w:p>
          <w:p w:rsidR="00D470B3" w:rsidRDefault="00BD1782" w:rsidP="00BD1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8(81142) 2-19-94 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C744E7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744E7" w:rsidRDefault="00C744E7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44E7" w:rsidRDefault="00C744E7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30.09.2024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744E7" w:rsidRDefault="00C744E7" w:rsidP="00143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программа, посвященная Дню присоединения ДНР, ЛНР, Запорожской, Херсонской областей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4E7" w:rsidRPr="00785863" w:rsidRDefault="00C744E7" w:rsidP="00D27C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44E7" w:rsidRDefault="00C744E7" w:rsidP="00C744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Гончарова Алевтина Анатольевна, директор МБУК «Пустошкинский районный Центр культуры», </w:t>
            </w:r>
          </w:p>
          <w:p w:rsidR="00C744E7" w:rsidRDefault="00C744E7" w:rsidP="00C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2-16-81, 8(81142) 2-19-57</w:t>
            </w:r>
          </w:p>
        </w:tc>
      </w:tr>
      <w:tr w:rsidR="00EB1087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B1087" w:rsidRDefault="00EB1087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087" w:rsidRDefault="00EB1087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30.09.2024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087" w:rsidRPr="00EB1087" w:rsidRDefault="00EB1087" w:rsidP="00143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</w:t>
            </w:r>
            <w:r w:rsidRPr="00EB1087">
              <w:rPr>
                <w:sz w:val="24"/>
                <w:szCs w:val="24"/>
              </w:rPr>
              <w:t xml:space="preserve">  муниципальных  служащих, замещающих  должности  муниципальной  службы  в  Администрации Пустошкинского района  и  ее  структурных  подразделениях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1087" w:rsidRDefault="00EB1087" w:rsidP="00D27CB1">
            <w:pPr>
              <w:jc w:val="center"/>
              <w:rPr>
                <w:sz w:val="24"/>
                <w:szCs w:val="24"/>
              </w:rPr>
            </w:pPr>
            <w:r w:rsidRPr="00785863">
              <w:rPr>
                <w:sz w:val="24"/>
                <w:szCs w:val="24"/>
                <w:lang w:eastAsia="en-US"/>
              </w:rPr>
              <w:t xml:space="preserve">Большой зал Администрации Пустошкинского района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1087" w:rsidRDefault="00EB1087" w:rsidP="00C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Лариса Станиславовна, управляющий делами Администрации Пустошкинского района, </w:t>
            </w:r>
          </w:p>
          <w:p w:rsidR="00EB1087" w:rsidRDefault="00EB1087" w:rsidP="00C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8(81142) 2-21-64 </w:t>
            </w:r>
          </w:p>
        </w:tc>
      </w:tr>
      <w:tr w:rsidR="00CC7567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C7567" w:rsidRDefault="00CC7567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7567" w:rsidRDefault="00CC7567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7567" w:rsidRDefault="00CC7567" w:rsidP="001433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школьному этапу всероссийской олимпиады школьников, в том числе и в компьютерной форме. Обучение работников, привлекаемых к проведению ВСОШ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7567" w:rsidRDefault="00CC7567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7567" w:rsidRPr="00CD79CE" w:rsidRDefault="00CC7567" w:rsidP="00CC7567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</w:p>
          <w:p w:rsidR="00CC7567" w:rsidRPr="00CD79CE" w:rsidRDefault="00CC7567" w:rsidP="00CC756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CC7567" w:rsidRDefault="00CC7567" w:rsidP="00CC7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CC7567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C7567" w:rsidRDefault="00CC7567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7567" w:rsidRDefault="00CC7567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7567" w:rsidRDefault="00CC7567" w:rsidP="001433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 нормативов Всероссийского физкультурно-спортивного комплекса «Готов к труду и обороне» у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7567" w:rsidRDefault="00CC7567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7567" w:rsidRPr="00CD79CE" w:rsidRDefault="00CC7567" w:rsidP="00CC75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CC7567" w:rsidRDefault="00CC7567" w:rsidP="00CC7567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CC7567" w:rsidRDefault="00CC7567" w:rsidP="00CC756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</w:tbl>
    <w:p w:rsidR="000615D0" w:rsidRDefault="000615D0"/>
    <w:sectPr w:rsidR="000615D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70F" w:rsidRDefault="0043770F" w:rsidP="00D06346">
      <w:r>
        <w:separator/>
      </w:r>
    </w:p>
  </w:endnote>
  <w:endnote w:type="continuationSeparator" w:id="0">
    <w:p w:rsidR="0043770F" w:rsidRDefault="0043770F" w:rsidP="00D0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70F" w:rsidRDefault="0043770F" w:rsidP="00D06346">
      <w:r>
        <w:separator/>
      </w:r>
    </w:p>
  </w:footnote>
  <w:footnote w:type="continuationSeparator" w:id="0">
    <w:p w:rsidR="0043770F" w:rsidRDefault="0043770F" w:rsidP="00D0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8EF"/>
    <w:multiLevelType w:val="hybridMultilevel"/>
    <w:tmpl w:val="4F0E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7A"/>
    <w:multiLevelType w:val="hybridMultilevel"/>
    <w:tmpl w:val="D518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26"/>
    <w:rsid w:val="0004325E"/>
    <w:rsid w:val="000615D0"/>
    <w:rsid w:val="00061927"/>
    <w:rsid w:val="00066E07"/>
    <w:rsid w:val="000904FD"/>
    <w:rsid w:val="000A19E8"/>
    <w:rsid w:val="000A70A0"/>
    <w:rsid w:val="000F45EB"/>
    <w:rsid w:val="0011064D"/>
    <w:rsid w:val="00143358"/>
    <w:rsid w:val="00174539"/>
    <w:rsid w:val="00177E79"/>
    <w:rsid w:val="0018127C"/>
    <w:rsid w:val="001C1287"/>
    <w:rsid w:val="001D0C78"/>
    <w:rsid w:val="001E29A2"/>
    <w:rsid w:val="001E3484"/>
    <w:rsid w:val="001E4717"/>
    <w:rsid w:val="001F5B8E"/>
    <w:rsid w:val="0022461B"/>
    <w:rsid w:val="00234C57"/>
    <w:rsid w:val="002606DA"/>
    <w:rsid w:val="00267E6D"/>
    <w:rsid w:val="0027680F"/>
    <w:rsid w:val="00291601"/>
    <w:rsid w:val="002A015F"/>
    <w:rsid w:val="002B522D"/>
    <w:rsid w:val="0030453F"/>
    <w:rsid w:val="003243BB"/>
    <w:rsid w:val="003544ED"/>
    <w:rsid w:val="0037009A"/>
    <w:rsid w:val="00374ABC"/>
    <w:rsid w:val="00385651"/>
    <w:rsid w:val="003871C3"/>
    <w:rsid w:val="003A548A"/>
    <w:rsid w:val="003E3034"/>
    <w:rsid w:val="004012E8"/>
    <w:rsid w:val="00415426"/>
    <w:rsid w:val="0043770F"/>
    <w:rsid w:val="00457EA4"/>
    <w:rsid w:val="00495AF4"/>
    <w:rsid w:val="004A556A"/>
    <w:rsid w:val="004C2F61"/>
    <w:rsid w:val="00505801"/>
    <w:rsid w:val="00524F27"/>
    <w:rsid w:val="00527E5A"/>
    <w:rsid w:val="00544891"/>
    <w:rsid w:val="005653E6"/>
    <w:rsid w:val="00582BBC"/>
    <w:rsid w:val="005B5FE6"/>
    <w:rsid w:val="005C247C"/>
    <w:rsid w:val="005D0626"/>
    <w:rsid w:val="005F3817"/>
    <w:rsid w:val="00603661"/>
    <w:rsid w:val="006407B5"/>
    <w:rsid w:val="00650170"/>
    <w:rsid w:val="00683819"/>
    <w:rsid w:val="006B63DD"/>
    <w:rsid w:val="006C270B"/>
    <w:rsid w:val="006C687D"/>
    <w:rsid w:val="006F7B53"/>
    <w:rsid w:val="0072580E"/>
    <w:rsid w:val="00753112"/>
    <w:rsid w:val="00757D3E"/>
    <w:rsid w:val="00782960"/>
    <w:rsid w:val="00785863"/>
    <w:rsid w:val="00786515"/>
    <w:rsid w:val="007950BE"/>
    <w:rsid w:val="007B1AF9"/>
    <w:rsid w:val="007B6B4B"/>
    <w:rsid w:val="007C3FE2"/>
    <w:rsid w:val="007E25C0"/>
    <w:rsid w:val="007F7B63"/>
    <w:rsid w:val="00864054"/>
    <w:rsid w:val="00864ECF"/>
    <w:rsid w:val="00884524"/>
    <w:rsid w:val="008A4071"/>
    <w:rsid w:val="008B745E"/>
    <w:rsid w:val="008E377C"/>
    <w:rsid w:val="008E79A6"/>
    <w:rsid w:val="008F3D28"/>
    <w:rsid w:val="00920E11"/>
    <w:rsid w:val="00943C18"/>
    <w:rsid w:val="00956B84"/>
    <w:rsid w:val="009603D6"/>
    <w:rsid w:val="00976DB0"/>
    <w:rsid w:val="009B534E"/>
    <w:rsid w:val="009D433C"/>
    <w:rsid w:val="009E7062"/>
    <w:rsid w:val="009F66E5"/>
    <w:rsid w:val="009F73A4"/>
    <w:rsid w:val="00A0335C"/>
    <w:rsid w:val="00A3456C"/>
    <w:rsid w:val="00A955AA"/>
    <w:rsid w:val="00AB32DB"/>
    <w:rsid w:val="00AC2990"/>
    <w:rsid w:val="00AD468A"/>
    <w:rsid w:val="00AD5958"/>
    <w:rsid w:val="00AE3849"/>
    <w:rsid w:val="00B1283F"/>
    <w:rsid w:val="00B20111"/>
    <w:rsid w:val="00B27FBC"/>
    <w:rsid w:val="00B302F8"/>
    <w:rsid w:val="00B45C1F"/>
    <w:rsid w:val="00B50297"/>
    <w:rsid w:val="00B86610"/>
    <w:rsid w:val="00BA1C5E"/>
    <w:rsid w:val="00BD1782"/>
    <w:rsid w:val="00C253DC"/>
    <w:rsid w:val="00C744E7"/>
    <w:rsid w:val="00C8177F"/>
    <w:rsid w:val="00CA6EE4"/>
    <w:rsid w:val="00CC7567"/>
    <w:rsid w:val="00CD7502"/>
    <w:rsid w:val="00CF1D34"/>
    <w:rsid w:val="00D04EB5"/>
    <w:rsid w:val="00D06346"/>
    <w:rsid w:val="00D20AA4"/>
    <w:rsid w:val="00D470B3"/>
    <w:rsid w:val="00D8248A"/>
    <w:rsid w:val="00D90379"/>
    <w:rsid w:val="00D913D1"/>
    <w:rsid w:val="00E20779"/>
    <w:rsid w:val="00E21B80"/>
    <w:rsid w:val="00E3206F"/>
    <w:rsid w:val="00E3493D"/>
    <w:rsid w:val="00E41AD8"/>
    <w:rsid w:val="00E811AA"/>
    <w:rsid w:val="00E85E32"/>
    <w:rsid w:val="00EB1087"/>
    <w:rsid w:val="00EB415E"/>
    <w:rsid w:val="00EC7735"/>
    <w:rsid w:val="00F07E7F"/>
    <w:rsid w:val="00F30BED"/>
    <w:rsid w:val="00F41F2A"/>
    <w:rsid w:val="00F6107F"/>
    <w:rsid w:val="00F722A8"/>
    <w:rsid w:val="00F958DC"/>
    <w:rsid w:val="00FA22BE"/>
    <w:rsid w:val="00FD1E2D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0626"/>
    <w:pPr>
      <w:widowControl w:val="0"/>
      <w:suppressAutoHyphens/>
      <w:autoSpaceDE w:val="0"/>
    </w:pPr>
    <w:rPr>
      <w:rFonts w:eastAsia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5D0626"/>
    <w:pPr>
      <w:spacing w:before="100" w:beforeAutospacing="1" w:after="119"/>
    </w:pPr>
    <w:rPr>
      <w:sz w:val="24"/>
      <w:szCs w:val="24"/>
    </w:rPr>
  </w:style>
  <w:style w:type="paragraph" w:customStyle="1" w:styleId="4">
    <w:name w:val="Обычный4"/>
    <w:rsid w:val="005D0626"/>
    <w:pPr>
      <w:widowControl w:val="0"/>
      <w:suppressAutoHyphens/>
    </w:pPr>
    <w:rPr>
      <w:rFonts w:ascii="Times New Roman" w:eastAsia="SimSun" w:hAnsi="Times New Roman" w:cs="Arial"/>
      <w:lang w:eastAsia="hi-IN" w:bidi="hi-IN"/>
    </w:rPr>
  </w:style>
  <w:style w:type="paragraph" w:customStyle="1" w:styleId="2">
    <w:name w:val="Обычный2"/>
    <w:rsid w:val="005D0626"/>
    <w:pPr>
      <w:widowControl w:val="0"/>
      <w:suppressAutoHyphens/>
    </w:pPr>
    <w:rPr>
      <w:rFonts w:ascii="Times New Roman" w:eastAsia="SimSun" w:hAnsi="Times New Roman" w:cs="Mangal"/>
      <w:lang w:eastAsia="hi-IN" w:bidi="hi-IN"/>
    </w:rPr>
  </w:style>
  <w:style w:type="paragraph" w:styleId="a5">
    <w:name w:val="List Paragraph"/>
    <w:basedOn w:val="a"/>
    <w:uiPriority w:val="34"/>
    <w:qFormat/>
    <w:rsid w:val="008E377C"/>
    <w:pPr>
      <w:ind w:left="720"/>
      <w:contextualSpacing/>
    </w:pPr>
  </w:style>
  <w:style w:type="paragraph" w:styleId="a6">
    <w:name w:val="No Spacing"/>
    <w:uiPriority w:val="1"/>
    <w:qFormat/>
    <w:rsid w:val="0037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07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58F75-8D66-4810-B0E4-21703C5C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16</cp:revision>
  <dcterms:created xsi:type="dcterms:W3CDTF">2024-09-09T08:58:00Z</dcterms:created>
  <dcterms:modified xsi:type="dcterms:W3CDTF">2024-09-11T08:42:00Z</dcterms:modified>
</cp:coreProperties>
</file>